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27" w:rsidRPr="003A578F" w:rsidRDefault="000569EB" w:rsidP="003A5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INNKALLING STYREMØTE</w:t>
      </w:r>
    </w:p>
    <w:p w:rsidR="002F0651" w:rsidRDefault="002F0651"/>
    <w:p w:rsidR="002F0651" w:rsidRDefault="002F0651"/>
    <w:p w:rsidR="003A578F" w:rsidRDefault="003A578F"/>
    <w:p w:rsidR="003A578F" w:rsidRPr="003A578F" w:rsidRDefault="003A578F">
      <w:pPr>
        <w:rPr>
          <w:rFonts w:ascii="Times New Roman" w:hAnsi="Times New Roman" w:cs="Times New Roman"/>
        </w:rPr>
      </w:pP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Dato:</w:t>
      </w:r>
      <w:r w:rsidRPr="003A578F">
        <w:rPr>
          <w:rFonts w:ascii="Times New Roman" w:hAnsi="Times New Roman" w:cs="Times New Roman"/>
          <w:sz w:val="24"/>
          <w:szCs w:val="24"/>
        </w:rPr>
        <w:t xml:space="preserve"> 21.03.2016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Klokken:</w:t>
      </w:r>
      <w:r w:rsidRPr="003A578F">
        <w:rPr>
          <w:rFonts w:ascii="Times New Roman" w:hAnsi="Times New Roman" w:cs="Times New Roman"/>
          <w:sz w:val="24"/>
          <w:szCs w:val="24"/>
        </w:rPr>
        <w:t xml:space="preserve"> 19:00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Sted:</w:t>
      </w:r>
      <w:r w:rsidRPr="003A578F">
        <w:rPr>
          <w:rFonts w:ascii="Times New Roman" w:hAnsi="Times New Roman" w:cs="Times New Roman"/>
          <w:sz w:val="24"/>
          <w:szCs w:val="24"/>
        </w:rPr>
        <w:t xml:space="preserve"> Olderbakken </w:t>
      </w:r>
      <w:proofErr w:type="spellStart"/>
      <w:r w:rsidRPr="003A578F">
        <w:rPr>
          <w:rFonts w:ascii="Times New Roman" w:hAnsi="Times New Roman" w:cs="Times New Roman"/>
          <w:sz w:val="24"/>
          <w:szCs w:val="24"/>
        </w:rPr>
        <w:t>Bygdehus</w:t>
      </w:r>
      <w:proofErr w:type="spellEnd"/>
    </w:p>
    <w:p w:rsidR="000569EB" w:rsidRPr="003A578F" w:rsidRDefault="000569EB">
      <w:pPr>
        <w:rPr>
          <w:rFonts w:ascii="Times New Roman" w:hAnsi="Times New Roman" w:cs="Times New Roman"/>
          <w:sz w:val="24"/>
          <w:szCs w:val="24"/>
        </w:rPr>
      </w:pPr>
    </w:p>
    <w:p w:rsidR="000569EB" w:rsidRPr="003A578F" w:rsidRDefault="000569EB">
      <w:pPr>
        <w:rPr>
          <w:rFonts w:ascii="Times New Roman" w:hAnsi="Times New Roman" w:cs="Times New Roman"/>
          <w:sz w:val="24"/>
          <w:szCs w:val="24"/>
        </w:rPr>
      </w:pPr>
    </w:p>
    <w:p w:rsidR="000569EB" w:rsidRPr="003A578F" w:rsidRDefault="000569EB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 xml:space="preserve">Sak </w:t>
      </w:r>
      <w:r w:rsidR="002F0651" w:rsidRPr="003A578F">
        <w:rPr>
          <w:rFonts w:ascii="Times New Roman" w:hAnsi="Times New Roman" w:cs="Times New Roman"/>
          <w:b/>
          <w:sz w:val="24"/>
          <w:szCs w:val="24"/>
          <w:u w:val="single"/>
        </w:rPr>
        <w:t>13/16:</w:t>
      </w:r>
      <w:r w:rsidR="002F0651" w:rsidRPr="003A578F">
        <w:rPr>
          <w:rFonts w:ascii="Times New Roman" w:hAnsi="Times New Roman" w:cs="Times New Roman"/>
          <w:sz w:val="24"/>
          <w:szCs w:val="24"/>
        </w:rPr>
        <w:t xml:space="preserve"> Konstituering av styret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14/16: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Høring av Trafikksikkerhetsplan 2016-2030 (Tromsø Kommune)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15/16: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Infomøte fra Tromsø Undersøkelsen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16/16: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Datakurs</w:t>
      </w:r>
    </w:p>
    <w:p w:rsidR="002F0651" w:rsidRPr="003A578F" w:rsidRDefault="002F0651" w:rsidP="00FD2CAC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17/16: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</w:t>
      </w:r>
      <w:r w:rsidR="00FD2CAC" w:rsidRPr="003A578F">
        <w:rPr>
          <w:rFonts w:ascii="Times New Roman" w:hAnsi="Times New Roman" w:cs="Times New Roman"/>
          <w:sz w:val="24"/>
          <w:szCs w:val="24"/>
        </w:rPr>
        <w:t xml:space="preserve">Forespørsel fra Statens Veivesen om deltagelse i referansegruppe ang. Fylkesvei                          </w:t>
      </w:r>
    </w:p>
    <w:p w:rsidR="00FD2CAC" w:rsidRPr="003A578F" w:rsidRDefault="00FD2CAC" w:rsidP="00FD2CAC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sz w:val="24"/>
          <w:szCs w:val="24"/>
        </w:rPr>
        <w:t xml:space="preserve">                    91, Ullsfjordforbindelsen.</w:t>
      </w: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18/16: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Eventuelt</w:t>
      </w: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b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</w:rPr>
        <w:t xml:space="preserve">VELMØTT </w:t>
      </w:r>
      <w:r w:rsidRPr="003A578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FD2CAC" w:rsidRPr="003A578F" w:rsidRDefault="00FD2CAC" w:rsidP="00FD2CAC">
      <w:pPr>
        <w:rPr>
          <w:rFonts w:ascii="Times New Roman" w:hAnsi="Times New Roman" w:cs="Times New Roman"/>
          <w:sz w:val="24"/>
          <w:szCs w:val="24"/>
        </w:rPr>
      </w:pP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</w:p>
    <w:p w:rsidR="000569EB" w:rsidRPr="003A578F" w:rsidRDefault="000569EB">
      <w:pPr>
        <w:rPr>
          <w:rFonts w:ascii="Times New Roman" w:hAnsi="Times New Roman" w:cs="Times New Roman"/>
          <w:sz w:val="24"/>
          <w:szCs w:val="24"/>
        </w:rPr>
      </w:pPr>
    </w:p>
    <w:p w:rsidR="000569EB" w:rsidRPr="008D2262" w:rsidRDefault="00056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69EB" w:rsidRPr="008D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B"/>
    <w:rsid w:val="000569EB"/>
    <w:rsid w:val="002F0651"/>
    <w:rsid w:val="003A578F"/>
    <w:rsid w:val="005F0527"/>
    <w:rsid w:val="008D2262"/>
    <w:rsid w:val="00A62414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D4B53-BBAE-4C4C-8E64-D1BA4D1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D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2016-03-21T15:28:00Z</cp:lastPrinted>
  <dcterms:created xsi:type="dcterms:W3CDTF">2016-03-21T14:30:00Z</dcterms:created>
  <dcterms:modified xsi:type="dcterms:W3CDTF">2016-03-21T15:30:00Z</dcterms:modified>
</cp:coreProperties>
</file>